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E4" w:rsidRP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222CEB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19463</wp:posOffset>
            </wp:positionH>
            <wp:positionV relativeFrom="paragraph">
              <wp:posOffset>413</wp:posOffset>
            </wp:positionV>
            <wp:extent cx="7153482" cy="10313582"/>
            <wp:effectExtent l="19050" t="0" r="9318" b="0"/>
            <wp:wrapNone/>
            <wp:docPr id="1" name="Рисунок 1" descr="C:\Users\Миша\Downloads\1619956903_15-phonoteka_org-p-tuvinskii-fon-dlya-prezentatsii-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а\Downloads\1619956903_15-phonoteka_org-p-tuvinskii-fon-dlya-prezentatsii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482" cy="1031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CEB" w:rsidRP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222CEB" w:rsidRP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222CEB" w:rsidRP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222CEB" w:rsidRP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222CEB" w:rsidRP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222CEB" w:rsidRPr="00222CEB" w:rsidRDefault="00222CEB" w:rsidP="00222CE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tbl>
      <w:tblPr>
        <w:tblStyle w:val="a6"/>
        <w:tblW w:w="0" w:type="auto"/>
        <w:tblInd w:w="675" w:type="dxa"/>
        <w:tblBorders>
          <w:top w:val="single" w:sz="12" w:space="0" w:color="800080"/>
          <w:left w:val="single" w:sz="12" w:space="0" w:color="800080"/>
          <w:bottom w:val="single" w:sz="12" w:space="0" w:color="800080"/>
          <w:right w:val="single" w:sz="12" w:space="0" w:color="800080"/>
          <w:insideH w:val="single" w:sz="12" w:space="0" w:color="800080"/>
          <w:insideV w:val="single" w:sz="12" w:space="0" w:color="800080"/>
        </w:tblBorders>
        <w:tblLook w:val="04A0"/>
      </w:tblPr>
      <w:tblGrid>
        <w:gridCol w:w="602"/>
        <w:gridCol w:w="3226"/>
        <w:gridCol w:w="3685"/>
        <w:gridCol w:w="2870"/>
      </w:tblGrid>
      <w:tr w:rsidR="00222CEB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  <w:t xml:space="preserve">ФИ участника </w:t>
            </w:r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  <w:t>ДОУ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  <w:t>Результат</w:t>
            </w:r>
          </w:p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  <w:lang w:eastAsia="en-US"/>
              </w:rPr>
            </w:pPr>
          </w:p>
        </w:tc>
      </w:tr>
      <w:tr w:rsidR="00222CEB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Изюрьева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 Вероника</w:t>
            </w:r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МБДОУ Детский сад №87 «Улыбка»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Pr="00DC05DA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Диплом за участие</w:t>
            </w:r>
          </w:p>
        </w:tc>
      </w:tr>
      <w:tr w:rsidR="00222CEB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Ильин Никита</w:t>
            </w:r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 w:cs="Arial"/>
                <w:color w:val="9900CC"/>
                <w:sz w:val="28"/>
                <w:szCs w:val="28"/>
                <w:shd w:val="clear" w:color="auto" w:fill="FFFFFF"/>
                <w:lang w:eastAsia="en-US"/>
              </w:rPr>
              <w:t xml:space="preserve">МАДОУ </w:t>
            </w: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Детский сад </w:t>
            </w:r>
            <w:r>
              <w:rPr>
                <w:rFonts w:ascii="Comic Sans MS" w:hAnsi="Comic Sans MS" w:cs="Arial"/>
                <w:color w:val="9900CC"/>
                <w:sz w:val="28"/>
                <w:szCs w:val="28"/>
                <w:shd w:val="clear" w:color="auto" w:fill="FFFFFF"/>
                <w:lang w:eastAsia="en-US"/>
              </w:rPr>
              <w:t>№161 «Ёлочка»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Pr="00DC05DA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Диплом за участие</w:t>
            </w:r>
          </w:p>
        </w:tc>
      </w:tr>
      <w:tr w:rsidR="00222CEB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Доржиева София</w:t>
            </w:r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МБДОУ Детский сад №35 «Алые паруса»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Pr="00DC05DA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Диплом за участие</w:t>
            </w:r>
          </w:p>
        </w:tc>
      </w:tr>
      <w:tr w:rsidR="00222CEB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Убашеева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Энкира</w:t>
            </w:r>
            <w:proofErr w:type="spellEnd"/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МБДОУ Детский сад №104 «Зорька»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Pr="00DC05DA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</w:rPr>
              <w:t>Диплом за участие</w:t>
            </w:r>
          </w:p>
        </w:tc>
      </w:tr>
      <w:tr w:rsidR="00222CEB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Аюшиев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Баин</w:t>
            </w:r>
            <w:proofErr w:type="spellEnd"/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МБДОУ Детский сад </w:t>
            </w:r>
          </w:p>
          <w:p w:rsidR="00222CEB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№95/3 «</w:t>
            </w: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Рябинушка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222CEB" w:rsidRPr="00DC05DA" w:rsidRDefault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</w:rPr>
              <w:t>Диплом за участие</w:t>
            </w:r>
          </w:p>
        </w:tc>
      </w:tr>
      <w:tr w:rsidR="00DC05DA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Дабаин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Даяна</w:t>
            </w:r>
            <w:proofErr w:type="spellEnd"/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МАОУ СОШ №32</w:t>
            </w:r>
          </w:p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Детский сад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P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</w:rPr>
              <w:t>Диплом за участие</w:t>
            </w:r>
          </w:p>
        </w:tc>
      </w:tr>
      <w:tr w:rsidR="00DC05DA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Миткинов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 Артём</w:t>
            </w:r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МАОУ СОШ №32</w:t>
            </w:r>
          </w:p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Детский сад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P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</w:rPr>
              <w:t>Диплом за участие</w:t>
            </w:r>
          </w:p>
        </w:tc>
      </w:tr>
      <w:tr w:rsidR="00DC05DA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Жамсуева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Алтана</w:t>
            </w:r>
            <w:proofErr w:type="spellEnd"/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МАОУ СОШ №48</w:t>
            </w:r>
          </w:p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Детский сад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P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val="en-US"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</w:rPr>
              <w:t>Диплом за участие</w:t>
            </w:r>
          </w:p>
        </w:tc>
      </w:tr>
      <w:tr w:rsidR="00DC05DA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Цыдыпова </w:t>
            </w: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Нарана</w:t>
            </w:r>
            <w:proofErr w:type="spellEnd"/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МАОУ СОШ №63/1 </w:t>
            </w:r>
          </w:p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Детский сад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P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val="en-US"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</w:rPr>
              <w:t>Диплом за участие</w:t>
            </w:r>
          </w:p>
        </w:tc>
      </w:tr>
      <w:tr w:rsidR="00DC05DA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Будаева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Айлана</w:t>
            </w:r>
            <w:proofErr w:type="spellEnd"/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МАОУ СОШ №63/2 </w:t>
            </w:r>
          </w:p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Детский сад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P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val="en-US"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</w:rPr>
              <w:t>Диплом за участие</w:t>
            </w:r>
          </w:p>
        </w:tc>
      </w:tr>
      <w:tr w:rsidR="00DC05DA" w:rsidTr="00222CEB">
        <w:tc>
          <w:tcPr>
            <w:tcW w:w="60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 w:rsidP="00222CEB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color w:val="0070C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226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Балдуева</w:t>
            </w:r>
            <w:proofErr w:type="spellEnd"/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 xml:space="preserve"> Юля </w:t>
            </w:r>
          </w:p>
        </w:tc>
        <w:tc>
          <w:tcPr>
            <w:tcW w:w="36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  <w:t>МАОУ СОШ №63/2</w:t>
            </w:r>
          </w:p>
          <w:p w:rsid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Детский сад</w:t>
            </w:r>
          </w:p>
        </w:tc>
        <w:tc>
          <w:tcPr>
            <w:tcW w:w="2870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C05DA" w:rsidRPr="00DC05DA" w:rsidRDefault="00DC05DA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val="en-US" w:eastAsia="en-US"/>
              </w:rPr>
            </w:pPr>
            <w:r w:rsidRPr="00DC05DA">
              <w:rPr>
                <w:rFonts w:ascii="Comic Sans MS" w:hAnsi="Comic Sans MS"/>
                <w:color w:val="FF0066"/>
                <w:sz w:val="28"/>
                <w:szCs w:val="28"/>
              </w:rPr>
              <w:t>Диплом за участие</w:t>
            </w:r>
          </w:p>
        </w:tc>
      </w:tr>
    </w:tbl>
    <w:p w:rsidR="00222CEB" w:rsidRDefault="00DC05DA" w:rsidP="00222CEB">
      <w:pPr>
        <w:jc w:val="center"/>
      </w:pPr>
      <w:r>
        <w:t xml:space="preserve">  </w:t>
      </w:r>
    </w:p>
    <w:sectPr w:rsidR="00222CEB" w:rsidSect="00222CE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2CEB"/>
    <w:rsid w:val="00222CEB"/>
    <w:rsid w:val="00C84EE4"/>
    <w:rsid w:val="00DC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C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2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2022-02-22T12:52:00Z</dcterms:created>
  <dcterms:modified xsi:type="dcterms:W3CDTF">2022-02-22T13:11:00Z</dcterms:modified>
</cp:coreProperties>
</file>